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60" w:rsidRPr="00702F2C" w:rsidRDefault="00964060" w:rsidP="00964060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２０１９年度港区卓球男子前期クラス別団体リーグ戦　開催要項</w:t>
      </w:r>
    </w:p>
    <w:p w:rsidR="00964060" w:rsidRPr="00702F2C" w:rsidRDefault="00964060" w:rsidP="00964060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　６月</w:t>
      </w:r>
      <w:r w:rsidRPr="00702F2C">
        <w:rPr>
          <w:rFonts w:hint="eastAsia"/>
        </w:rPr>
        <w:t>２９</w:t>
      </w:r>
      <w:r w:rsidRPr="00702F2C">
        <w:rPr>
          <w:rFonts w:hAnsi="HG丸ｺﾞｼｯｸM-PRO" w:hint="eastAsia"/>
        </w:rPr>
        <w:t>日）</w:t>
      </w:r>
    </w:p>
    <w:p w:rsidR="00964060" w:rsidRPr="00702F2C" w:rsidRDefault="00964060" w:rsidP="00964060">
      <w:pPr>
        <w:rPr>
          <w:rFonts w:hAnsi="HG丸ｺﾞｼｯｸM-PRO"/>
        </w:rPr>
      </w:pP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１．主　　催　　港区卓球連盟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２．後　　援　　一般財団法人　港区体育協会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３．日　　時　　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年７月</w:t>
      </w:r>
      <w:r w:rsidRPr="00702F2C">
        <w:rPr>
          <w:rFonts w:hint="eastAsia"/>
        </w:rPr>
        <w:t>１４</w:t>
      </w:r>
      <w:r w:rsidRPr="00702F2C">
        <w:rPr>
          <w:rFonts w:hAnsi="HG丸ｺﾞｼｯｸM-PRO" w:hint="eastAsia"/>
        </w:rPr>
        <w:t>日（日）９：３０～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</w:t>
      </w:r>
      <w:r w:rsidRPr="00702F2C">
        <w:rPr>
          <w:rFonts w:hAnsi="HG丸ｺﾞｼｯｸM-PRO" w:hint="eastAsia"/>
          <w:u w:val="single"/>
        </w:rPr>
        <w:t>チームの代表者は９：２０までに受付を済ませてください</w:t>
      </w:r>
      <w:r w:rsidRPr="00702F2C">
        <w:rPr>
          <w:rFonts w:hAnsi="HG丸ｺﾞｼｯｸM-PRO" w:hint="eastAsia"/>
        </w:rPr>
        <w:t>。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４．会　　場　　港区スポーツセンター８階　競技場２・３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５．種　　目　　男子団体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（１）２０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年度港区卓球連盟登録チーム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（２）同一チームであれば、出場数の制限はありません。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</w:t>
      </w:r>
    </w:p>
    <w:p w:rsidR="00964060" w:rsidRPr="00702F2C" w:rsidRDefault="00964060" w:rsidP="00964060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（１）クラス別のリーグ戦とする。クラスは２０</w:t>
      </w:r>
      <w:r w:rsidRPr="00702F2C">
        <w:rPr>
          <w:rFonts w:hint="eastAsia"/>
        </w:rPr>
        <w:t>１８</w:t>
      </w:r>
      <w:r w:rsidRPr="00702F2C">
        <w:rPr>
          <w:rFonts w:hAnsi="HG丸ｺﾞｼｯｸM-PRO" w:hint="eastAsia"/>
        </w:rPr>
        <w:t>年度後期リーグ戦等の成績を考慮し、理事会で決定します。</w:t>
      </w:r>
    </w:p>
    <w:p w:rsidR="00964060" w:rsidRPr="00702F2C" w:rsidRDefault="00964060" w:rsidP="00964060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（２）試合は、４名又は４名以上の編成で４単１複（Ｓ/Ｓ/Ｗ/Ｓ/Ｓ）とし、３点先取とします。</w:t>
      </w:r>
    </w:p>
    <w:p w:rsidR="00964060" w:rsidRPr="00702F2C" w:rsidRDefault="00964060" w:rsidP="00964060">
      <w:pPr>
        <w:ind w:left="438" w:hangingChars="200" w:hanging="438"/>
        <w:rPr>
          <w:rFonts w:hAnsi="HG丸ｺﾞｼｯｸM-PRO"/>
          <w:color w:val="000000" w:themeColor="text1"/>
        </w:rPr>
      </w:pPr>
      <w:r w:rsidRPr="00702F2C">
        <w:rPr>
          <w:rFonts w:hAnsi="HG丸ｺﾞｼｯｸM-PRO" w:hint="eastAsia"/>
          <w:color w:val="000000" w:themeColor="text1"/>
        </w:rPr>
        <w:t>（３）単には同一選手が重複して出場することはできません。また、１番・２番の単に出場した選手同士で３番の複に出場できません。</w:t>
      </w:r>
    </w:p>
    <w:p w:rsidR="00964060" w:rsidRPr="00702F2C" w:rsidRDefault="00964060" w:rsidP="00964060">
      <w:pPr>
        <w:ind w:left="438" w:hangingChars="200" w:hanging="438"/>
        <w:rPr>
          <w:rFonts w:hAnsi="HG丸ｺﾞｼｯｸM-PRO"/>
          <w:color w:val="000000" w:themeColor="text1"/>
        </w:rPr>
      </w:pPr>
      <w:r w:rsidRPr="00702F2C">
        <w:rPr>
          <w:rFonts w:hAnsi="HG丸ｺﾞｼｯｸM-PRO" w:hint="eastAsia"/>
          <w:color w:val="000000" w:themeColor="text1"/>
        </w:rPr>
        <w:t>（４）在住・在勤・在学者以外の登録者について、１試合における出場枠は１チーム１名とします。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８．参 加 費　　１チーム　４，０００円</w:t>
      </w:r>
    </w:p>
    <w:p w:rsidR="00964060" w:rsidRPr="00702F2C" w:rsidRDefault="00964060" w:rsidP="00964060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※　</w:t>
      </w:r>
      <w:r w:rsidRPr="00702F2C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ニッタクプラスチックボール４０mm</w:t>
      </w:r>
    </w:p>
    <w:p w:rsidR="00964060" w:rsidRPr="00702F2C" w:rsidRDefault="00964060" w:rsidP="00964060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964060" w:rsidRPr="00702F2C" w:rsidRDefault="00964060" w:rsidP="00964060">
      <w:pPr>
        <w:ind w:left="219" w:hangingChars="100" w:hanging="219"/>
      </w:pPr>
      <w:r w:rsidRPr="00702F2C">
        <w:rPr>
          <w:rFonts w:hAnsi="HG丸ｺﾞｼｯｸM-PRO" w:hint="eastAsia"/>
        </w:rPr>
        <w:t xml:space="preserve">　　現行の日本卓球ルールを準用</w:t>
      </w:r>
      <w:r w:rsidRPr="00702F2C">
        <w:rPr>
          <w:rFonts w:hint="eastAsia"/>
        </w:rPr>
        <w:t>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１１．申込期間　　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年６月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日（水）から６月</w:t>
      </w:r>
      <w:r w:rsidRPr="00702F2C">
        <w:rPr>
          <w:rFonts w:hint="eastAsia"/>
        </w:rPr>
        <w:t>２９</w:t>
      </w:r>
      <w:r w:rsidRPr="00702F2C">
        <w:rPr>
          <w:rFonts w:hAnsi="HG丸ｺﾞｼｯｸM-PRO" w:hint="eastAsia"/>
        </w:rPr>
        <w:t>日（土）１７：００まで</w:t>
      </w:r>
      <w:r w:rsidRPr="00702F2C">
        <w:rPr>
          <w:rFonts w:hint="eastAsia"/>
        </w:rPr>
        <w:t>【必着】</w:t>
      </w:r>
    </w:p>
    <w:p w:rsidR="00964060" w:rsidRPr="00702F2C" w:rsidRDefault="00964060" w:rsidP="00964060">
      <w:r w:rsidRPr="00702F2C">
        <w:rPr>
          <w:rFonts w:hint="eastAsia"/>
        </w:rPr>
        <w:t>１２．申込方法</w:t>
      </w:r>
    </w:p>
    <w:p w:rsidR="00964060" w:rsidRPr="00702F2C" w:rsidRDefault="00964060" w:rsidP="00964060">
      <w:r w:rsidRPr="00702F2C">
        <w:rPr>
          <w:rFonts w:hint="eastAsia"/>
        </w:rPr>
        <w:t>（１）下記に申込書を郵送（普通郵便）</w:t>
      </w:r>
    </w:p>
    <w:p w:rsidR="00964060" w:rsidRPr="00702F2C" w:rsidRDefault="00964060" w:rsidP="00964060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964060" w:rsidRPr="00702F2C" w:rsidRDefault="00964060" w:rsidP="00964060">
      <w:r w:rsidRPr="00702F2C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964060" w:rsidRPr="00702F2C" w:rsidRDefault="00964060" w:rsidP="00964060">
      <w:r w:rsidRPr="00702F2C">
        <w:rPr>
          <w:rFonts w:hint="eastAsia"/>
        </w:rPr>
        <w:t>（２）下記に申込書（電子ファイル）を添付してメールにて送信</w:t>
      </w:r>
    </w:p>
    <w:p w:rsidR="00964060" w:rsidRPr="00702F2C" w:rsidRDefault="00964060" w:rsidP="00964060">
      <w:pPr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964060" w:rsidRPr="00702F2C" w:rsidRDefault="00964060" w:rsidP="00964060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メールにより大会申込みが行われた場合、行き違いのないよう、受け付けた旨のメールを返信します。返信メールが到着しない場合は、お手数ですがその旨を連絡願います。</w:t>
      </w:r>
    </w:p>
    <w:p w:rsidR="00964060" w:rsidRPr="00702F2C" w:rsidRDefault="00964060" w:rsidP="00964060">
      <w:r w:rsidRPr="00702F2C">
        <w:rPr>
          <w:rFonts w:hint="eastAsia"/>
        </w:rPr>
        <w:t>（３）問合せは、港区卓球連盟　佐々木まで　０８０－１１６３－４４０６</w:t>
      </w:r>
    </w:p>
    <w:p w:rsidR="00964060" w:rsidRPr="00702F2C" w:rsidRDefault="00964060" w:rsidP="00964060">
      <w:pPr>
        <w:rPr>
          <w:rFonts w:hAnsi="HG丸ｺﾞｼｯｸM-PRO"/>
        </w:rPr>
      </w:pPr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964060" w:rsidRPr="00964060" w:rsidRDefault="00964060" w:rsidP="00964060">
      <w:pPr>
        <w:jc w:val="left"/>
      </w:pPr>
    </w:p>
    <w:p w:rsidR="00964060" w:rsidRDefault="00964060" w:rsidP="006121AE">
      <w:pPr>
        <w:jc w:val="right"/>
        <w:sectPr w:rsidR="00964060" w:rsidSect="00964060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301"/>
        </w:sectPr>
      </w:pPr>
    </w:p>
    <w:p w:rsidR="00A13F99" w:rsidRPr="007E19A0" w:rsidRDefault="007639C9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7E19A0">
        <w:rPr>
          <w:rFonts w:hint="eastAsia"/>
        </w:rPr>
        <w:t xml:space="preserve">締切日　</w:t>
      </w:r>
      <w:r w:rsidR="00695D2A" w:rsidRPr="007E19A0">
        <w:rPr>
          <w:rFonts w:hint="eastAsia"/>
        </w:rPr>
        <w:t>６月２９</w:t>
      </w:r>
      <w:r w:rsidR="006121AE" w:rsidRPr="007E19A0">
        <w:rPr>
          <w:rFonts w:hint="eastAsia"/>
        </w:rPr>
        <w:t>日）</w:t>
      </w:r>
    </w:p>
    <w:p w:rsidR="006121AE" w:rsidRDefault="00695D2A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E19A0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</w:t>
      </w:r>
      <w:r w:rsidR="00F13A26" w:rsidRPr="007E19A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年度港区卓球男子前期クラス別団体リーグ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3D71A8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B44F8D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C73A03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C73A03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A8" w:rsidRDefault="003D71A8" w:rsidP="00107D76">
      <w:r>
        <w:separator/>
      </w:r>
    </w:p>
  </w:endnote>
  <w:endnote w:type="continuationSeparator" w:id="0">
    <w:p w:rsidR="003D71A8" w:rsidRDefault="003D71A8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A8" w:rsidRDefault="003D71A8" w:rsidP="00107D76">
      <w:r>
        <w:separator/>
      </w:r>
    </w:p>
  </w:footnote>
  <w:footnote w:type="continuationSeparator" w:id="0">
    <w:p w:rsidR="003D71A8" w:rsidRDefault="003D71A8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B5D78"/>
    <w:rsid w:val="00107D76"/>
    <w:rsid w:val="003676BA"/>
    <w:rsid w:val="003D71A8"/>
    <w:rsid w:val="00476BF7"/>
    <w:rsid w:val="004E6627"/>
    <w:rsid w:val="00585660"/>
    <w:rsid w:val="005F46BC"/>
    <w:rsid w:val="006121AE"/>
    <w:rsid w:val="00695D2A"/>
    <w:rsid w:val="00714629"/>
    <w:rsid w:val="007639C9"/>
    <w:rsid w:val="007E19A0"/>
    <w:rsid w:val="007E2F53"/>
    <w:rsid w:val="0080413A"/>
    <w:rsid w:val="00816951"/>
    <w:rsid w:val="008D7E69"/>
    <w:rsid w:val="008E0FF6"/>
    <w:rsid w:val="00964060"/>
    <w:rsid w:val="009F536E"/>
    <w:rsid w:val="00A13F99"/>
    <w:rsid w:val="00B12114"/>
    <w:rsid w:val="00B14247"/>
    <w:rsid w:val="00B21B14"/>
    <w:rsid w:val="00B21FA4"/>
    <w:rsid w:val="00B2472D"/>
    <w:rsid w:val="00B44F8D"/>
    <w:rsid w:val="00BA6E99"/>
    <w:rsid w:val="00BB152E"/>
    <w:rsid w:val="00BD377F"/>
    <w:rsid w:val="00C73A03"/>
    <w:rsid w:val="00C86CA5"/>
    <w:rsid w:val="00D50F1D"/>
    <w:rsid w:val="00DB4997"/>
    <w:rsid w:val="00E12D36"/>
    <w:rsid w:val="00E46AC1"/>
    <w:rsid w:val="00F063EF"/>
    <w:rsid w:val="00F13A26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2019-03-16T00:32:00Z</cp:lastPrinted>
  <dcterms:created xsi:type="dcterms:W3CDTF">2019-03-16T13:36:00Z</dcterms:created>
  <dcterms:modified xsi:type="dcterms:W3CDTF">2019-03-20T11:19:00Z</dcterms:modified>
</cp:coreProperties>
</file>